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A1" w:rsidRPr="00151AA1" w:rsidRDefault="00151AA1" w:rsidP="00080DD6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34"/>
          <w:szCs w:val="34"/>
          <w:lang w:eastAsia="ru-RU"/>
        </w:rPr>
      </w:pPr>
      <w:r w:rsidRPr="00151AA1">
        <w:rPr>
          <w:rFonts w:ascii="Tahoma" w:eastAsia="Times New Roman" w:hAnsi="Tahoma" w:cs="Tahoma"/>
          <w:b/>
          <w:bCs/>
          <w:color w:val="1B669D"/>
          <w:kern w:val="36"/>
          <w:sz w:val="34"/>
          <w:szCs w:val="34"/>
          <w:lang w:eastAsia="ru-RU"/>
        </w:rPr>
        <w:t xml:space="preserve">О рекомендациях как говорить с детьми о </w:t>
      </w:r>
      <w:proofErr w:type="spellStart"/>
      <w:r w:rsidRPr="00151AA1">
        <w:rPr>
          <w:rFonts w:ascii="Tahoma" w:eastAsia="Times New Roman" w:hAnsi="Tahoma" w:cs="Tahoma"/>
          <w:b/>
          <w:bCs/>
          <w:color w:val="1B669D"/>
          <w:kern w:val="36"/>
          <w:sz w:val="34"/>
          <w:szCs w:val="34"/>
          <w:lang w:eastAsia="ru-RU"/>
        </w:rPr>
        <w:t>коронавирусе</w:t>
      </w:r>
      <w:proofErr w:type="spellEnd"/>
    </w:p>
    <w:p w:rsidR="00151AA1" w:rsidRPr="00151AA1" w:rsidRDefault="00151AA1" w:rsidP="00151A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30"/>
          <w:szCs w:val="30"/>
          <w:lang w:eastAsia="ru-RU"/>
        </w:rPr>
      </w:pPr>
    </w:p>
    <w:p w:rsidR="00151AA1" w:rsidRPr="00151AA1" w:rsidRDefault="00151AA1" w:rsidP="00151AA1">
      <w:pPr>
        <w:shd w:val="clear" w:color="auto" w:fill="F8F8F8"/>
        <w:spacing w:before="85" w:after="85" w:line="240" w:lineRule="auto"/>
        <w:jc w:val="both"/>
        <w:rPr>
          <w:rFonts w:ascii="Arial" w:eastAsia="Times New Roman" w:hAnsi="Arial" w:cs="Arial"/>
          <w:i/>
          <w:iCs/>
          <w:color w:val="7B7B7B"/>
          <w:sz w:val="27"/>
          <w:szCs w:val="27"/>
          <w:lang w:eastAsia="ru-RU"/>
        </w:rPr>
      </w:pPr>
      <w:r w:rsidRPr="00151AA1">
        <w:rPr>
          <w:rFonts w:ascii="Arial" w:eastAsia="Times New Roman" w:hAnsi="Arial" w:cs="Arial"/>
          <w:i/>
          <w:iCs/>
          <w:color w:val="7B7B7B"/>
          <w:sz w:val="27"/>
          <w:szCs w:val="27"/>
          <w:lang w:eastAsia="ru-RU"/>
        </w:rPr>
        <w:t>26.03.2020 г.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коронавирусной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1. Задавайте открытые вопросы и слушайте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2. Будьте честны: объясните правду доступным для ребенка языком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Веб-сайты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международных организаций, таких как ЮНИСЕФ и </w:t>
      </w: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lastRenderedPageBreak/>
        <w:t>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3. Покажите им, как защитить себя и своих друзей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Один из лучших способов защитить детей от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коронавируса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4. Подбодрите их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привычному расписанию</w:t>
      </w:r>
      <w:proofErr w:type="gram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коронавирус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5. </w:t>
      </w: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Проверьте, испытывают ли они на себе стигму или распространяют ее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Вспышка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коронавируса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привела к многочисленным случаям расовой дискриминации во всем мире, поэтому важно убедиться, </w:t>
      </w: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lastRenderedPageBreak/>
        <w:t>что ваши дети не испытывают и не способствуют издевательствам.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Объясните, что </w:t>
      </w:r>
      <w:proofErr w:type="spellStart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коронавирус</w:t>
      </w:r>
      <w:proofErr w:type="spellEnd"/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6. Ищите помощников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Для детей важно знать, что люди помогают друг другу, проявляя доброту и щедрость.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7. Позаботьтесь о себе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151AA1" w:rsidRPr="00151AA1" w:rsidRDefault="00151AA1" w:rsidP="00151AA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b/>
          <w:bCs/>
          <w:color w:val="242424"/>
          <w:sz w:val="30"/>
          <w:szCs w:val="30"/>
          <w:lang w:eastAsia="ru-RU"/>
        </w:rPr>
        <w:t>8. Завершите разговор, демонстрируя заботу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151AA1" w:rsidRPr="00151AA1" w:rsidRDefault="00151AA1" w:rsidP="00151AA1">
      <w:pPr>
        <w:shd w:val="clear" w:color="auto" w:fill="F8F8F8"/>
        <w:spacing w:after="212" w:line="240" w:lineRule="auto"/>
        <w:jc w:val="both"/>
        <w:rPr>
          <w:rFonts w:ascii="Arial" w:eastAsia="Times New Roman" w:hAnsi="Arial" w:cs="Arial"/>
          <w:color w:val="242424"/>
          <w:sz w:val="30"/>
          <w:szCs w:val="30"/>
          <w:lang w:eastAsia="ru-RU"/>
        </w:rPr>
      </w:pPr>
      <w:r w:rsidRPr="00151AA1">
        <w:rPr>
          <w:rFonts w:ascii="Arial" w:eastAsia="Times New Roman" w:hAnsi="Arial" w:cs="Arial"/>
          <w:color w:val="242424"/>
          <w:sz w:val="30"/>
          <w:szCs w:val="30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1071D9" w:rsidRDefault="00080DD6"/>
    <w:sectPr w:rsidR="001071D9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51AA1"/>
    <w:rsid w:val="00080DD6"/>
    <w:rsid w:val="00151AA1"/>
    <w:rsid w:val="001B756F"/>
    <w:rsid w:val="0022012A"/>
    <w:rsid w:val="002222F8"/>
    <w:rsid w:val="00816EE5"/>
    <w:rsid w:val="009B48A5"/>
    <w:rsid w:val="009E7624"/>
    <w:rsid w:val="00C225D1"/>
    <w:rsid w:val="00E71D38"/>
    <w:rsid w:val="00E92B2E"/>
    <w:rsid w:val="00F64DA1"/>
    <w:rsid w:val="00F9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paragraph" w:styleId="1">
    <w:name w:val="heading 1"/>
    <w:basedOn w:val="a"/>
    <w:link w:val="10"/>
    <w:uiPriority w:val="9"/>
    <w:qFormat/>
    <w:rsid w:val="0015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15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4</cp:revision>
  <dcterms:created xsi:type="dcterms:W3CDTF">2020-09-07T11:38:00Z</dcterms:created>
  <dcterms:modified xsi:type="dcterms:W3CDTF">2020-09-07T11:39:00Z</dcterms:modified>
</cp:coreProperties>
</file>